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FA5768" w:rsidRDefault="006913EB" w:rsidP="00BE15DE">
      <w:pPr>
        <w:rPr>
          <w:sz w:val="18"/>
          <w:szCs w:val="18"/>
        </w:rPr>
      </w:pPr>
    </w:p>
    <w:p w:rsidR="00BE15DE" w:rsidRPr="00FA5768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FA5768">
        <w:rPr>
          <w:rFonts w:ascii="Bookman Old Style" w:hAnsi="Bookman Old Style" w:cs="Arial"/>
          <w:sz w:val="18"/>
          <w:szCs w:val="18"/>
        </w:rPr>
        <w:t>EDITAL DE CONVOCAÇÃO Nº 00</w:t>
      </w:r>
      <w:r w:rsidR="00FE39A9" w:rsidRPr="00FA5768">
        <w:rPr>
          <w:rFonts w:ascii="Bookman Old Style" w:hAnsi="Bookman Old Style" w:cs="Arial"/>
          <w:sz w:val="18"/>
          <w:szCs w:val="18"/>
        </w:rPr>
        <w:t>5</w:t>
      </w:r>
    </w:p>
    <w:p w:rsidR="008D269A" w:rsidRPr="00FA5768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BE15DE" w:rsidRPr="00FA5768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FA5768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FA5768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FA5768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FA5768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FA5768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FA5768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FA5768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FA5768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FA5768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FA5768" w:rsidRDefault="00BE15DE" w:rsidP="008D269A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CARGO: </w:t>
            </w:r>
            <w:r w:rsidR="00FE39A9" w:rsidRPr="00FA5768">
              <w:rPr>
                <w:rFonts w:ascii="Bookman Old Style" w:hAnsi="Bookman Old Style"/>
                <w:b/>
                <w:sz w:val="18"/>
                <w:szCs w:val="18"/>
              </w:rPr>
              <w:t>AGENTE COMUNITÁRIO DE SAÚDE</w:t>
            </w:r>
          </w:p>
          <w:p w:rsidR="00FE39A9" w:rsidRPr="00FA5768" w:rsidRDefault="00FE39A9" w:rsidP="008D269A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NÚCLEO 02 – BAIRRO FLOR</w:t>
            </w:r>
          </w:p>
        </w:tc>
      </w:tr>
      <w:tr w:rsidR="00BE15DE" w:rsidRPr="00FA5768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FA5768" w:rsidRDefault="00BE15DE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FA5768" w:rsidRDefault="00BE15DE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FA5768" w:rsidRDefault="00BE15DE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BE15DE" w:rsidRPr="00FA5768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FA5768" w:rsidRDefault="00D674D2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  <w:r w:rsidR="00BE15DE" w:rsidRPr="00FA5768">
              <w:rPr>
                <w:rFonts w:ascii="Bookman Old Style" w:hAnsi="Bookman Old Style"/>
                <w:bCs/>
                <w:sz w:val="18"/>
                <w:szCs w:val="18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FA5768" w:rsidRDefault="00FE39A9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1253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FA5768" w:rsidRDefault="00FE39A9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DIANE PERTILE ZANCANARO</w:t>
            </w:r>
          </w:p>
        </w:tc>
      </w:tr>
      <w:tr w:rsidR="00FE39A9" w:rsidRPr="00FA5768" w:rsidTr="000E35FC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9A9" w:rsidRPr="00FA5768" w:rsidRDefault="00FE39A9" w:rsidP="00FE39A9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CARGO: AGENTE COMUNITÁRIO DE SAÚDE</w:t>
            </w:r>
          </w:p>
          <w:p w:rsidR="00FE39A9" w:rsidRPr="00FA5768" w:rsidRDefault="00FE39A9" w:rsidP="00FE39A9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NÚCLEO 05 – ESF BAIRRO GUARANY</w:t>
            </w:r>
          </w:p>
        </w:tc>
      </w:tr>
      <w:tr w:rsidR="00FE39A9" w:rsidRPr="00FA5768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9" w:rsidRPr="00FA5768" w:rsidRDefault="00FE39A9" w:rsidP="00FE39A9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9" w:rsidRPr="00FA5768" w:rsidRDefault="00FE39A9" w:rsidP="00FE39A9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9" w:rsidRPr="00FA5768" w:rsidRDefault="00FE39A9" w:rsidP="00FE39A9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FE39A9" w:rsidRPr="00FA5768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9" w:rsidRPr="00FA5768" w:rsidRDefault="00FE39A9" w:rsidP="00FE39A9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9" w:rsidRPr="00FA5768" w:rsidRDefault="00FE39A9" w:rsidP="00FE39A9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2271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9" w:rsidRPr="00FA5768" w:rsidRDefault="00FE39A9" w:rsidP="00FE39A9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SONIA MARIA PADILHA MACHADO</w:t>
            </w:r>
          </w:p>
        </w:tc>
      </w:tr>
      <w:tr w:rsidR="00FE39A9" w:rsidRPr="00FA5768" w:rsidTr="000E35FC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9A9" w:rsidRPr="00FA5768" w:rsidRDefault="00FE39A9" w:rsidP="00FE39A9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CARGO: AGENTE COMUNITÁRIO DE SAÚDE</w:t>
            </w:r>
          </w:p>
          <w:p w:rsidR="00FE39A9" w:rsidRPr="00FA5768" w:rsidRDefault="00FE39A9" w:rsidP="00034AC7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NÚCLEO 0</w:t>
            </w:r>
            <w:r w:rsidR="00034AC7" w:rsidRPr="00FA5768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="00034AC7" w:rsidRPr="00FA5768">
              <w:rPr>
                <w:rFonts w:ascii="Bookman Old Style" w:hAnsi="Bookman Old Style"/>
                <w:b/>
                <w:sz w:val="18"/>
                <w:szCs w:val="18"/>
              </w:rPr>
              <w:t>LINHA NOVA BRASILIA, UVARANA, CANARINHO, SÃO VALENTIN</w:t>
            </w:r>
          </w:p>
        </w:tc>
      </w:tr>
      <w:tr w:rsidR="00FE39A9" w:rsidRPr="00FA5768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9" w:rsidRPr="00FA5768" w:rsidRDefault="00FE39A9" w:rsidP="00FE39A9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9" w:rsidRPr="00FA5768" w:rsidRDefault="00FE39A9" w:rsidP="00FE39A9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9" w:rsidRPr="00FA5768" w:rsidRDefault="00FE39A9" w:rsidP="00FE39A9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FE39A9" w:rsidRPr="00FA5768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9" w:rsidRPr="00FA5768" w:rsidRDefault="00FE39A9" w:rsidP="00FE39A9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9" w:rsidRPr="00FA5768" w:rsidRDefault="00034AC7" w:rsidP="00FE39A9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1411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9" w:rsidRPr="00FA5768" w:rsidRDefault="00034AC7" w:rsidP="00FE39A9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RAQUEL SOARES NOGUEIRA DOS SANTOS GOSCHEL</w:t>
            </w:r>
          </w:p>
        </w:tc>
      </w:tr>
      <w:tr w:rsidR="00034AC7" w:rsidRPr="00FA5768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AC7" w:rsidRPr="00FA5768" w:rsidRDefault="00034AC7" w:rsidP="002A69AF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CARGO: AGENTE COMUNITÁRIO DE SAÚDE</w:t>
            </w:r>
          </w:p>
          <w:p w:rsidR="00034AC7" w:rsidRPr="00FA5768" w:rsidRDefault="00034AC7" w:rsidP="00034AC7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NÚCLEO 0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VILA TIGRE, RODEIO BONITO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FA5768" w:rsidRDefault="00034AC7" w:rsidP="002A69AF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FA5768" w:rsidRDefault="00034AC7" w:rsidP="002A69A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2502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C7" w:rsidRPr="00FA5768" w:rsidRDefault="00034AC7" w:rsidP="002A69AF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 xml:space="preserve">SILVIA MARIA BRISOLA RIGON </w:t>
            </w:r>
          </w:p>
        </w:tc>
      </w:tr>
      <w:tr w:rsidR="00034AC7" w:rsidRPr="00FA5768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AC7" w:rsidRPr="00FA5768" w:rsidRDefault="00034AC7" w:rsidP="002A69AF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CARGO: AGENTE COMUNITÁRIO DE SAÚDE</w:t>
            </w:r>
          </w:p>
          <w:p w:rsidR="00034AC7" w:rsidRPr="00FA5768" w:rsidRDefault="00034AC7" w:rsidP="00034AC7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NÚCLEO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ESF ARI LUNARDI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FA5768" w:rsidRDefault="00034AC7" w:rsidP="002A69AF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FA5768" w:rsidRDefault="00034AC7" w:rsidP="002A69A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1017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C7" w:rsidRPr="00FA5768" w:rsidRDefault="00034AC7" w:rsidP="002A69AF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LIAMARA THAIS TOLDO KRUK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7" w:rsidRPr="00FA5768" w:rsidRDefault="00034AC7" w:rsidP="002A69AF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2º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7" w:rsidRPr="00FA5768" w:rsidRDefault="00034AC7" w:rsidP="002A69A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2507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AC7" w:rsidRPr="00FA5768" w:rsidRDefault="00034AC7" w:rsidP="002A69AF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ANGELA MARIA TROMBETTA</w:t>
            </w:r>
          </w:p>
        </w:tc>
      </w:tr>
      <w:tr w:rsidR="00034AC7" w:rsidRPr="00FA5768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AC7" w:rsidRPr="00FA5768" w:rsidRDefault="00034AC7" w:rsidP="002A69AF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CARGO: AGENTE COMUNITÁRIO DE SAÚDE</w:t>
            </w:r>
          </w:p>
          <w:p w:rsidR="00034AC7" w:rsidRPr="00FA5768" w:rsidRDefault="00034AC7" w:rsidP="00034AC7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NÚCLEO 1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LINHA CAROLA MAIA, IPIRANGUINHA, LINHA TERCEIRA E LIMEIRA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FA5768" w:rsidRDefault="00034AC7" w:rsidP="002A69AF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FA5768" w:rsidRDefault="00034AC7" w:rsidP="002A69A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763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C7" w:rsidRPr="00FA5768" w:rsidRDefault="00034AC7" w:rsidP="002A69AF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ANA PAULA SORDI DA SILVA</w:t>
            </w:r>
          </w:p>
        </w:tc>
      </w:tr>
      <w:tr w:rsidR="00034AC7" w:rsidRPr="00FA5768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AC7" w:rsidRPr="00FA5768" w:rsidRDefault="00034AC7" w:rsidP="002A69AF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CARGO: AGENTE COMUNITÁRIO DE SAÚDE</w:t>
            </w:r>
          </w:p>
          <w:p w:rsidR="00034AC7" w:rsidRPr="00FA5768" w:rsidRDefault="00034AC7" w:rsidP="00034AC7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NÚCLEO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22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LINHA ERVALZINHO E LINHA GOLFINHO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FA5768" w:rsidRDefault="00034AC7" w:rsidP="002A69AF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FA5768" w:rsidRDefault="00034AC7" w:rsidP="002A69A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1844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C7" w:rsidRPr="00FA5768" w:rsidRDefault="00034AC7" w:rsidP="002A69AF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TAUTADA SILVA CARDOSO FEDERISSI</w:t>
            </w:r>
          </w:p>
        </w:tc>
      </w:tr>
      <w:tr w:rsidR="00034AC7" w:rsidRPr="00FA5768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AC7" w:rsidRPr="00FA5768" w:rsidRDefault="00034AC7" w:rsidP="002A69AF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CARGO: AGENTE COMUNITÁRIO DE SAÚDE</w:t>
            </w:r>
          </w:p>
          <w:p w:rsidR="00034AC7" w:rsidRPr="00FA5768" w:rsidRDefault="00034AC7" w:rsidP="00034AC7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NÚCLEO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23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 – ESF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VILA DIADEMA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FA5768" w:rsidRDefault="00034AC7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034AC7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FA5768" w:rsidRDefault="00034AC7" w:rsidP="002A69AF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FA5768" w:rsidRDefault="00034AC7" w:rsidP="002A69A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477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C7" w:rsidRPr="00FA5768" w:rsidRDefault="00034AC7" w:rsidP="002A69AF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JAQUELINE QUEVEDO DUTRA</w:t>
            </w:r>
          </w:p>
        </w:tc>
      </w:tr>
      <w:tr w:rsidR="00FA5768" w:rsidRPr="00FA5768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FA5768" w:rsidRDefault="00FA5768" w:rsidP="002A69AF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CARGO: AGENTE COMUNITÁRIO DE SAÚDE</w:t>
            </w:r>
          </w:p>
          <w:p w:rsidR="00FA5768" w:rsidRPr="00FA5768" w:rsidRDefault="00FA5768" w:rsidP="00FA5768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NÚCLEO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LINHA POCINHO DE CIMA, LINHA POCINHO DE BAIXO, AREA INDUSTRIAL E LINHA COMPOS</w:t>
            </w:r>
          </w:p>
        </w:tc>
      </w:tr>
      <w:tr w:rsidR="00FA5768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FA5768" w:rsidRDefault="00FA5768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FA5768" w:rsidRDefault="00FA5768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FA5768" w:rsidRDefault="00FA5768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FA5768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FA5768" w:rsidRDefault="00FA5768" w:rsidP="002A69AF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FA5768" w:rsidRDefault="00FA5768" w:rsidP="002A69A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2435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FA5768" w:rsidRDefault="00FA5768" w:rsidP="002A69AF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JOANA CAROLINA GASPERINI BORDIGNON</w:t>
            </w:r>
          </w:p>
        </w:tc>
      </w:tr>
      <w:tr w:rsidR="00FA5768" w:rsidRPr="00FA5768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FA5768" w:rsidRDefault="00FA5768" w:rsidP="002A69AF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CARGO: AGENTE COMUNITÁRIO DE SAÚDE</w:t>
            </w:r>
          </w:p>
          <w:p w:rsidR="00FA5768" w:rsidRPr="00FA5768" w:rsidRDefault="00FA5768" w:rsidP="00FA5768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NÚCLEO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25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BAIRRO CHAGAS</w:t>
            </w:r>
          </w:p>
        </w:tc>
      </w:tr>
      <w:tr w:rsidR="00FA5768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FA5768" w:rsidRDefault="00FA5768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FA5768" w:rsidRDefault="00FA5768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FA5768" w:rsidRDefault="00FA5768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FA5768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FA5768" w:rsidRDefault="00FA5768" w:rsidP="002A69AF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FA5768" w:rsidRDefault="00FA5768" w:rsidP="002A69A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1174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FA5768" w:rsidRDefault="00FA5768" w:rsidP="002A69AF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MARILISA GABRIELA KREBS</w:t>
            </w:r>
          </w:p>
        </w:tc>
      </w:tr>
      <w:tr w:rsidR="00FA5768" w:rsidRPr="00FA5768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FA5768" w:rsidRDefault="00FA5768" w:rsidP="002A69AF">
            <w:pPr>
              <w:spacing w:before="20" w:after="2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CARGO: AGENTE COMUNITÁRIO DE SAÚDE</w:t>
            </w:r>
          </w:p>
          <w:p w:rsidR="00FA5768" w:rsidRPr="00FA5768" w:rsidRDefault="00FA5768" w:rsidP="00FA5768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NÚCLEO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26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>LINHA FREI PLACIDO E LINHA FAZENDA SANTO ANTONIO</w:t>
            </w:r>
          </w:p>
        </w:tc>
      </w:tr>
      <w:tr w:rsidR="00FA5768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FA5768" w:rsidRDefault="00FA5768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FA5768" w:rsidRDefault="00FA5768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FA5768" w:rsidRDefault="00FA5768" w:rsidP="002A69AF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FA5768" w:rsidRPr="00FA5768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FA5768" w:rsidRDefault="00FA5768" w:rsidP="002A69AF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FA5768" w:rsidRDefault="00FA5768" w:rsidP="002A69A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1079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FA5768" w:rsidRDefault="00FA5768" w:rsidP="002A69AF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sz w:val="18"/>
                <w:szCs w:val="18"/>
              </w:rPr>
              <w:t>DAIANE MARTA SOARES DE LIMA</w:t>
            </w:r>
          </w:p>
        </w:tc>
      </w:tr>
    </w:tbl>
    <w:p w:rsidR="00C46868" w:rsidRPr="00FA57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Default="00FA576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FA5768">
        <w:rPr>
          <w:rFonts w:ascii="Bookman Old Style" w:hAnsi="Bookman Old Style" w:cs="Arial"/>
          <w:b w:val="0"/>
          <w:bCs w:val="0"/>
          <w:sz w:val="18"/>
          <w:szCs w:val="18"/>
        </w:rPr>
        <w:t>10</w:t>
      </w:r>
      <w:r w:rsidR="008D269A" w:rsidRPr="00FA5768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março</w:t>
      </w: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bookmarkStart w:id="0" w:name="_GoBack"/>
      <w:bookmarkEnd w:id="0"/>
    </w:p>
    <w:p w:rsidR="00BE15DE" w:rsidRPr="00FA5768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FA5768" w:rsidRDefault="00BE15DE" w:rsidP="008D269A">
      <w:pPr>
        <w:pStyle w:val="Ttulo"/>
        <w:rPr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FA5768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34" w:rsidRDefault="001A3034" w:rsidP="00DC5371">
      <w:pPr>
        <w:spacing w:after="0" w:line="240" w:lineRule="auto"/>
      </w:pPr>
      <w:r>
        <w:separator/>
      </w:r>
    </w:p>
  </w:endnote>
  <w:endnote w:type="continuationSeparator" w:id="0">
    <w:p w:rsidR="001A3034" w:rsidRDefault="001A3034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34" w:rsidRDefault="001A3034" w:rsidP="00DC5371">
      <w:pPr>
        <w:spacing w:after="0" w:line="240" w:lineRule="auto"/>
      </w:pPr>
      <w:r>
        <w:separator/>
      </w:r>
    </w:p>
  </w:footnote>
  <w:footnote w:type="continuationSeparator" w:id="0">
    <w:p w:rsidR="001A3034" w:rsidRDefault="001A3034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3821"/>
    <w:rsid w:val="000D25B4"/>
    <w:rsid w:val="000E2E17"/>
    <w:rsid w:val="00127591"/>
    <w:rsid w:val="001A3034"/>
    <w:rsid w:val="001D0005"/>
    <w:rsid w:val="002126B1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451D3"/>
    <w:rsid w:val="008D269A"/>
    <w:rsid w:val="008D3C44"/>
    <w:rsid w:val="00943A9E"/>
    <w:rsid w:val="009C649B"/>
    <w:rsid w:val="00A22885"/>
    <w:rsid w:val="00A61F7D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26A2E"/>
    <w:rsid w:val="00C30402"/>
    <w:rsid w:val="00C46868"/>
    <w:rsid w:val="00C72BA4"/>
    <w:rsid w:val="00C804C2"/>
    <w:rsid w:val="00C81218"/>
    <w:rsid w:val="00D674D2"/>
    <w:rsid w:val="00D9798B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8AB2A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6</cp:revision>
  <cp:lastPrinted>2020-01-16T20:09:00Z</cp:lastPrinted>
  <dcterms:created xsi:type="dcterms:W3CDTF">2020-03-10T17:33:00Z</dcterms:created>
  <dcterms:modified xsi:type="dcterms:W3CDTF">2020-03-10T18:49:00Z</dcterms:modified>
</cp:coreProperties>
</file>