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B47B" w14:textId="77777777" w:rsidR="00E81DFF" w:rsidRPr="00E472D3" w:rsidRDefault="00E81DFF" w:rsidP="008E58B8">
      <w:pPr>
        <w:spacing w:after="0" w:line="240" w:lineRule="auto"/>
        <w:rPr>
          <w:b/>
        </w:rPr>
      </w:pPr>
    </w:p>
    <w:p w14:paraId="441BC852" w14:textId="057D4B6C" w:rsidR="00E81DFF" w:rsidRPr="00E472D3" w:rsidRDefault="009C00F2" w:rsidP="00E81DFF">
      <w:pPr>
        <w:spacing w:after="0" w:line="240" w:lineRule="auto"/>
        <w:jc w:val="center"/>
        <w:rPr>
          <w:b/>
        </w:rPr>
      </w:pPr>
      <w:r>
        <w:rPr>
          <w:b/>
        </w:rPr>
        <w:t>EDITAL DE CONVOCAÇÃO Nº005</w:t>
      </w:r>
      <w:bookmarkStart w:id="0" w:name="_GoBack"/>
      <w:bookmarkEnd w:id="0"/>
    </w:p>
    <w:p w14:paraId="78E0D285" w14:textId="77777777" w:rsidR="00E81DFF" w:rsidRPr="00E472D3" w:rsidRDefault="00E81DFF" w:rsidP="00E81DFF">
      <w:pPr>
        <w:spacing w:after="0" w:line="240" w:lineRule="auto"/>
        <w:jc w:val="center"/>
        <w:rPr>
          <w:b/>
        </w:rPr>
      </w:pPr>
    </w:p>
    <w:p w14:paraId="63F92543" w14:textId="77777777" w:rsidR="00E81DFF" w:rsidRPr="00E472D3" w:rsidRDefault="00E81DFF" w:rsidP="00E81DFF">
      <w:pPr>
        <w:spacing w:after="0" w:line="240" w:lineRule="auto"/>
        <w:jc w:val="center"/>
        <w:rPr>
          <w:b/>
        </w:rPr>
      </w:pPr>
    </w:p>
    <w:p w14:paraId="6817595F" w14:textId="4CAAC9F6" w:rsidR="00E81DFF" w:rsidRPr="00E472D3" w:rsidRDefault="00E81DFF" w:rsidP="00E81DFF">
      <w:pPr>
        <w:spacing w:after="0" w:line="240" w:lineRule="auto"/>
        <w:jc w:val="center"/>
        <w:rPr>
          <w:b/>
        </w:rPr>
      </w:pPr>
      <w:r w:rsidRPr="00E472D3">
        <w:rPr>
          <w:b/>
        </w:rPr>
        <w:t>Processo Seletivo Edital nº 006/2019</w:t>
      </w:r>
    </w:p>
    <w:p w14:paraId="62CC9024" w14:textId="77777777" w:rsidR="00E81DFF" w:rsidRPr="00E472D3" w:rsidRDefault="00E81DFF" w:rsidP="00E81DFF">
      <w:pPr>
        <w:spacing w:after="0" w:line="240" w:lineRule="auto"/>
        <w:jc w:val="center"/>
        <w:rPr>
          <w:b/>
        </w:rPr>
      </w:pPr>
      <w:r w:rsidRPr="00E472D3">
        <w:rPr>
          <w:b/>
        </w:rPr>
        <w:t>Convocação dos Aprovados para escolha de vagas</w:t>
      </w:r>
    </w:p>
    <w:p w14:paraId="5CC28DDE" w14:textId="77777777" w:rsidR="00E81DFF" w:rsidRPr="00E472D3" w:rsidRDefault="00E81DFF" w:rsidP="00E81DFF"/>
    <w:p w14:paraId="2EC960DB" w14:textId="48E8F2BE" w:rsidR="00E81DFF" w:rsidRDefault="00E81DFF" w:rsidP="00E81DFF">
      <w:pPr>
        <w:jc w:val="both"/>
        <w:rPr>
          <w:bCs/>
        </w:rPr>
      </w:pPr>
      <w:r w:rsidRPr="00E472D3">
        <w:t xml:space="preserve">O Secretário Municipal de Educação e Cultura, no uso de suas atribuições legais, torna público, pelo presente Edital, a data e o local para a escolha das vagas da </w:t>
      </w:r>
      <w:r w:rsidR="001E4292">
        <w:t>2</w:t>
      </w:r>
      <w:r w:rsidRPr="00E472D3">
        <w:t xml:space="preserve">ª chamada dos candidatos aprovados no Processo Seletivo para Admissão de Professores em Caráter Temporário – </w:t>
      </w:r>
      <w:proofErr w:type="spellStart"/>
      <w:r w:rsidRPr="00E472D3">
        <w:t>ACT’s</w:t>
      </w:r>
      <w:proofErr w:type="spellEnd"/>
      <w:r w:rsidRPr="00E472D3">
        <w:t>, do Magistério Municipal</w:t>
      </w:r>
      <w:r w:rsidRPr="00E472D3">
        <w:rPr>
          <w:bCs/>
        </w:rPr>
        <w:t>, para o ano letivo de 202</w:t>
      </w:r>
      <w:r w:rsidR="00FB6245" w:rsidRPr="00E472D3">
        <w:rPr>
          <w:bCs/>
        </w:rPr>
        <w:t>1</w:t>
      </w:r>
      <w:r w:rsidRPr="00E472D3">
        <w:rPr>
          <w:bCs/>
        </w:rPr>
        <w:t>.</w:t>
      </w:r>
    </w:p>
    <w:p w14:paraId="448AEDAE" w14:textId="77777777" w:rsidR="0038475B" w:rsidRPr="00E472D3" w:rsidRDefault="0038475B" w:rsidP="00E81DFF">
      <w:pPr>
        <w:jc w:val="both"/>
        <w:rPr>
          <w:bCs/>
        </w:rPr>
      </w:pPr>
    </w:p>
    <w:p w14:paraId="1C730417" w14:textId="7AF85E7D" w:rsidR="004D5EC5" w:rsidRPr="0038475B" w:rsidRDefault="0038475B" w:rsidP="004D5EC5">
      <w:pPr>
        <w:jc w:val="both"/>
        <w:rPr>
          <w:b/>
        </w:rPr>
      </w:pPr>
      <w:r w:rsidRPr="0038475B">
        <w:rPr>
          <w:b/>
        </w:rPr>
        <w:t>LOCAL</w:t>
      </w:r>
      <w:r w:rsidR="004F4352" w:rsidRPr="0038475B">
        <w:rPr>
          <w:b/>
        </w:rPr>
        <w:t xml:space="preserve">: </w:t>
      </w:r>
      <w:r w:rsidR="007366C5">
        <w:rPr>
          <w:rFonts w:ascii="Arial" w:hAnsi="Arial" w:cs="Arial"/>
          <w:b/>
          <w:sz w:val="20"/>
          <w:szCs w:val="20"/>
        </w:rPr>
        <w:t xml:space="preserve">Auditório da Secretaria Municipal de Educação e Cultura - </w:t>
      </w:r>
      <w:r w:rsidR="004D5EC5" w:rsidRPr="004C263E">
        <w:rPr>
          <w:rFonts w:ascii="Arial" w:hAnsi="Arial" w:cs="Arial"/>
          <w:b/>
          <w:sz w:val="20"/>
          <w:szCs w:val="20"/>
        </w:rPr>
        <w:t xml:space="preserve"> Rua: </w:t>
      </w:r>
      <w:proofErr w:type="spellStart"/>
      <w:r w:rsidR="007366C5">
        <w:rPr>
          <w:rFonts w:ascii="Arial" w:hAnsi="Arial" w:cs="Arial"/>
          <w:b/>
          <w:sz w:val="20"/>
          <w:szCs w:val="20"/>
        </w:rPr>
        <w:t>Achiles</w:t>
      </w:r>
      <w:proofErr w:type="spellEnd"/>
      <w:r w:rsidR="007366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366C5">
        <w:rPr>
          <w:rFonts w:ascii="Arial" w:hAnsi="Arial" w:cs="Arial"/>
          <w:b/>
          <w:sz w:val="20"/>
          <w:szCs w:val="20"/>
        </w:rPr>
        <w:t>Biasoto</w:t>
      </w:r>
      <w:proofErr w:type="spellEnd"/>
      <w:r w:rsidR="007366C5">
        <w:rPr>
          <w:rFonts w:ascii="Arial" w:hAnsi="Arial" w:cs="Arial"/>
          <w:b/>
          <w:sz w:val="20"/>
          <w:szCs w:val="20"/>
        </w:rPr>
        <w:t xml:space="preserve"> 122</w:t>
      </w:r>
      <w:r w:rsidR="004D5EC5" w:rsidRPr="004C263E">
        <w:rPr>
          <w:rFonts w:ascii="Arial" w:hAnsi="Arial" w:cs="Arial"/>
          <w:b/>
          <w:sz w:val="20"/>
          <w:szCs w:val="20"/>
        </w:rPr>
        <w:t xml:space="preserve"> – </w:t>
      </w:r>
      <w:r w:rsidR="007366C5">
        <w:rPr>
          <w:rFonts w:ascii="Arial" w:hAnsi="Arial" w:cs="Arial"/>
          <w:b/>
          <w:sz w:val="20"/>
          <w:szCs w:val="20"/>
        </w:rPr>
        <w:t xml:space="preserve">Loteamento Guarani - </w:t>
      </w:r>
      <w:r w:rsidR="004D5EC5">
        <w:rPr>
          <w:rFonts w:ascii="Arial" w:hAnsi="Arial" w:cs="Arial"/>
          <w:b/>
          <w:sz w:val="20"/>
          <w:szCs w:val="20"/>
        </w:rPr>
        <w:t xml:space="preserve">Bairro: </w:t>
      </w:r>
      <w:r w:rsidR="007366C5">
        <w:rPr>
          <w:rFonts w:ascii="Arial" w:hAnsi="Arial" w:cs="Arial"/>
          <w:b/>
          <w:sz w:val="20"/>
          <w:szCs w:val="20"/>
        </w:rPr>
        <w:t xml:space="preserve">Santa Terezinha - </w:t>
      </w:r>
      <w:r w:rsidR="004D5EC5" w:rsidRPr="004C263E">
        <w:rPr>
          <w:rFonts w:ascii="Arial" w:hAnsi="Arial" w:cs="Arial"/>
          <w:b/>
          <w:sz w:val="20"/>
          <w:szCs w:val="20"/>
        </w:rPr>
        <w:t xml:space="preserve"> </w:t>
      </w:r>
      <w:r w:rsidR="004D5EC5" w:rsidRPr="004C263E">
        <w:rPr>
          <w:rFonts w:ascii="Arial" w:eastAsia="Arial" w:hAnsi="Arial" w:cs="Arial"/>
          <w:b/>
          <w:bCs/>
          <w:spacing w:val="-1"/>
          <w:sz w:val="20"/>
          <w:szCs w:val="20"/>
        </w:rPr>
        <w:t>Xaxim</w:t>
      </w:r>
      <w:r w:rsidR="004D5EC5" w:rsidRPr="0038475B">
        <w:rPr>
          <w:b/>
        </w:rPr>
        <w:t xml:space="preserve"> – </w:t>
      </w:r>
      <w:r w:rsidR="004D5EC5">
        <w:rPr>
          <w:b/>
        </w:rPr>
        <w:t>SC</w:t>
      </w:r>
    </w:p>
    <w:p w14:paraId="28AB59C4" w14:textId="583230BB" w:rsidR="00D83B5E" w:rsidRPr="00AF160C" w:rsidRDefault="0038475B" w:rsidP="004D5EC5">
      <w:pPr>
        <w:jc w:val="both"/>
        <w:rPr>
          <w:b/>
          <w:sz w:val="24"/>
          <w:szCs w:val="24"/>
        </w:rPr>
      </w:pPr>
      <w:r w:rsidRPr="00AF160C">
        <w:rPr>
          <w:b/>
          <w:sz w:val="24"/>
          <w:szCs w:val="24"/>
        </w:rPr>
        <w:t>DIA:</w:t>
      </w:r>
      <w:r w:rsidR="00D83B5E" w:rsidRPr="00AF160C">
        <w:rPr>
          <w:b/>
          <w:sz w:val="24"/>
          <w:szCs w:val="24"/>
        </w:rPr>
        <w:t xml:space="preserve"> </w:t>
      </w:r>
      <w:r w:rsidR="004D5EC5">
        <w:rPr>
          <w:b/>
          <w:sz w:val="24"/>
          <w:szCs w:val="24"/>
        </w:rPr>
        <w:t>25/03</w:t>
      </w:r>
      <w:r w:rsidR="00D83B5E" w:rsidRPr="00AF160C">
        <w:rPr>
          <w:b/>
          <w:sz w:val="24"/>
          <w:szCs w:val="24"/>
        </w:rPr>
        <w:t>/2021</w:t>
      </w:r>
    </w:p>
    <w:p w14:paraId="20BFC28A" w14:textId="244A01F6" w:rsidR="00E81DFF" w:rsidRPr="00E472D3" w:rsidRDefault="00E81DFF" w:rsidP="00E81DFF">
      <w:pPr>
        <w:jc w:val="both"/>
        <w:rPr>
          <w:b/>
        </w:rPr>
      </w:pPr>
      <w:r w:rsidRPr="00E472D3">
        <w:rPr>
          <w:b/>
        </w:rPr>
        <w:t xml:space="preserve">Horário: a partir das </w:t>
      </w:r>
      <w:r w:rsidR="00FB6245" w:rsidRPr="00E472D3">
        <w:rPr>
          <w:b/>
        </w:rPr>
        <w:t>8</w:t>
      </w:r>
      <w:r w:rsidRPr="00E472D3">
        <w:rPr>
          <w:b/>
        </w:rPr>
        <w:t>h</w:t>
      </w:r>
      <w:r w:rsidR="0038475B">
        <w:rPr>
          <w:b/>
        </w:rPr>
        <w:t>0</w:t>
      </w:r>
      <w:r w:rsidRPr="00E472D3">
        <w:rPr>
          <w:b/>
        </w:rPr>
        <w:t>0 horas para o cronograma abaixo:</w:t>
      </w:r>
    </w:p>
    <w:p w14:paraId="320BDDC2" w14:textId="542580A3" w:rsidR="008E58B8" w:rsidRPr="00E472D3" w:rsidRDefault="008E58B8" w:rsidP="00E81DFF">
      <w:pPr>
        <w:jc w:val="both"/>
        <w:rPr>
          <w:b/>
        </w:rPr>
      </w:pPr>
      <w:r w:rsidRPr="00E472D3">
        <w:rPr>
          <w:b/>
        </w:rPr>
        <w:t>- Inglês</w:t>
      </w:r>
    </w:p>
    <w:p w14:paraId="63D267F2" w14:textId="77777777" w:rsidR="008E58B8" w:rsidRPr="00E472D3" w:rsidRDefault="008E58B8" w:rsidP="008E58B8">
      <w:pPr>
        <w:jc w:val="both"/>
        <w:rPr>
          <w:b/>
        </w:rPr>
      </w:pPr>
      <w:r w:rsidRPr="00E472D3">
        <w:rPr>
          <w:b/>
        </w:rPr>
        <w:t>- Arte</w:t>
      </w:r>
    </w:p>
    <w:p w14:paraId="669100A3" w14:textId="713317E3" w:rsidR="008E58B8" w:rsidRPr="00E472D3" w:rsidRDefault="008E58B8" w:rsidP="00E81DFF">
      <w:pPr>
        <w:jc w:val="both"/>
        <w:rPr>
          <w:b/>
        </w:rPr>
      </w:pPr>
      <w:r w:rsidRPr="00E472D3">
        <w:rPr>
          <w:b/>
        </w:rPr>
        <w:t>- Educação Física</w:t>
      </w:r>
    </w:p>
    <w:p w14:paraId="5028461E" w14:textId="265AA536" w:rsidR="008E58B8" w:rsidRPr="00E472D3" w:rsidRDefault="008E58B8" w:rsidP="00E81DFF">
      <w:pPr>
        <w:jc w:val="both"/>
        <w:rPr>
          <w:b/>
        </w:rPr>
      </w:pPr>
      <w:r w:rsidRPr="00E472D3">
        <w:rPr>
          <w:b/>
        </w:rPr>
        <w:t>- Educação Especial</w:t>
      </w:r>
    </w:p>
    <w:p w14:paraId="7796EF9D" w14:textId="77777777" w:rsidR="00E81DFF" w:rsidRPr="00E472D3" w:rsidRDefault="00E81DFF" w:rsidP="00E81DFF">
      <w:pPr>
        <w:jc w:val="both"/>
        <w:rPr>
          <w:b/>
        </w:rPr>
      </w:pPr>
      <w:r w:rsidRPr="00E472D3">
        <w:rPr>
          <w:b/>
        </w:rPr>
        <w:t xml:space="preserve">DO QUADRO DE VAGAS </w:t>
      </w:r>
    </w:p>
    <w:p w14:paraId="74733ED0" w14:textId="7DA1C93E" w:rsidR="00E81DFF" w:rsidRDefault="00E81DFF" w:rsidP="00E81DFF">
      <w:pPr>
        <w:jc w:val="both"/>
        <w:rPr>
          <w:b/>
        </w:rPr>
      </w:pPr>
      <w:r w:rsidRPr="00E472D3">
        <w:rPr>
          <w:b/>
        </w:rPr>
        <w:t xml:space="preserve"> O quadro com as vagas disponíveis para a escolha será publicado no site da Prefeitura Municipal de Xaxim e no mural da Secretaria Municipal de Educação e Cultura no dia </w:t>
      </w:r>
      <w:r w:rsidR="00A91B84">
        <w:rPr>
          <w:b/>
        </w:rPr>
        <w:t>23</w:t>
      </w:r>
      <w:r w:rsidR="00E472D3" w:rsidRPr="00E472D3">
        <w:rPr>
          <w:b/>
        </w:rPr>
        <w:t>/0</w:t>
      </w:r>
      <w:r w:rsidR="00A91B84">
        <w:rPr>
          <w:b/>
        </w:rPr>
        <w:t>3</w:t>
      </w:r>
      <w:r w:rsidRPr="00E472D3">
        <w:rPr>
          <w:b/>
        </w:rPr>
        <w:t>/20</w:t>
      </w:r>
      <w:r w:rsidR="00FB6245" w:rsidRPr="00E472D3">
        <w:rPr>
          <w:b/>
        </w:rPr>
        <w:t>21</w:t>
      </w:r>
      <w:r w:rsidRPr="00E472D3">
        <w:rPr>
          <w:b/>
        </w:rPr>
        <w:t>.</w:t>
      </w:r>
    </w:p>
    <w:p w14:paraId="49DFEBBB" w14:textId="77777777" w:rsidR="00E81DFF" w:rsidRPr="00E472D3" w:rsidRDefault="00E81DFF" w:rsidP="00E81DFF">
      <w:pPr>
        <w:jc w:val="both"/>
      </w:pPr>
      <w:r w:rsidRPr="00E472D3">
        <w:t xml:space="preserve">Os candidatos serão chamados de acordo com as vagas existentes. </w:t>
      </w:r>
    </w:p>
    <w:p w14:paraId="2E634657" w14:textId="77777777" w:rsidR="00E81DFF" w:rsidRPr="00E472D3" w:rsidRDefault="00E81DFF" w:rsidP="00E81DFF">
      <w:pPr>
        <w:jc w:val="both"/>
      </w:pPr>
    </w:p>
    <w:p w14:paraId="318E568A" w14:textId="3B9ACFF9" w:rsidR="00E81DFF" w:rsidRPr="00E472D3" w:rsidRDefault="00E81DFF" w:rsidP="00E81DFF">
      <w:pPr>
        <w:jc w:val="center"/>
      </w:pPr>
      <w:r w:rsidRPr="00E472D3">
        <w:t xml:space="preserve">Município de Xaxim/SC, em </w:t>
      </w:r>
      <w:r w:rsidR="00A91B84">
        <w:t>22</w:t>
      </w:r>
      <w:r w:rsidRPr="00E472D3">
        <w:t xml:space="preserve"> de </w:t>
      </w:r>
      <w:r w:rsidR="00A91B84">
        <w:t>março</w:t>
      </w:r>
      <w:r w:rsidRPr="00E472D3">
        <w:t xml:space="preserve"> de 20</w:t>
      </w:r>
      <w:r w:rsidR="00FB6245" w:rsidRPr="00E472D3">
        <w:t>21</w:t>
      </w:r>
      <w:r w:rsidRPr="00E472D3">
        <w:t>.</w:t>
      </w:r>
    </w:p>
    <w:p w14:paraId="3C9ACB4B" w14:textId="77777777" w:rsidR="00E81DFF" w:rsidRPr="00E472D3" w:rsidRDefault="00E81DFF" w:rsidP="00E81DFF">
      <w:pPr>
        <w:jc w:val="both"/>
      </w:pPr>
    </w:p>
    <w:p w14:paraId="1975C9F3" w14:textId="77777777" w:rsidR="00E81DFF" w:rsidRPr="00E472D3" w:rsidRDefault="00E81DFF" w:rsidP="00E81DFF">
      <w:pPr>
        <w:jc w:val="both"/>
      </w:pPr>
    </w:p>
    <w:p w14:paraId="3CDFC78B" w14:textId="739966EC" w:rsidR="00FB6245" w:rsidRPr="00A91B84" w:rsidRDefault="00A91B84" w:rsidP="00E472D3">
      <w:pPr>
        <w:spacing w:after="0" w:line="240" w:lineRule="auto"/>
        <w:jc w:val="center"/>
        <w:rPr>
          <w:b/>
        </w:rPr>
      </w:pPr>
      <w:r w:rsidRPr="00A91B84">
        <w:rPr>
          <w:rFonts w:cs="Arial"/>
          <w:b/>
          <w:spacing w:val="-1"/>
          <w:sz w:val="20"/>
          <w:szCs w:val="20"/>
        </w:rPr>
        <w:t>JOSÉ MAURO DE OLIVEIRA</w:t>
      </w:r>
      <w:r w:rsidRPr="00A91B84">
        <w:rPr>
          <w:b/>
        </w:rPr>
        <w:t xml:space="preserve"> </w:t>
      </w:r>
    </w:p>
    <w:p w14:paraId="3242DFDC" w14:textId="64982C13" w:rsidR="00E81DFF" w:rsidRPr="00E472D3" w:rsidRDefault="00E81DFF" w:rsidP="00E472D3">
      <w:pPr>
        <w:spacing w:after="0" w:line="240" w:lineRule="auto"/>
        <w:jc w:val="center"/>
      </w:pPr>
      <w:r w:rsidRPr="00E472D3">
        <w:t>Secretário Municipal de Educação e Cultura</w:t>
      </w:r>
    </w:p>
    <w:p w14:paraId="6782329B" w14:textId="77777777" w:rsidR="00971E20" w:rsidRPr="00E472D3" w:rsidRDefault="00971E20"/>
    <w:sectPr w:rsidR="00971E20" w:rsidRPr="00E472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46DEB" w14:textId="77777777" w:rsidR="00C36B1C" w:rsidRDefault="0045338F">
      <w:pPr>
        <w:spacing w:after="0" w:line="240" w:lineRule="auto"/>
      </w:pPr>
      <w:r>
        <w:separator/>
      </w:r>
    </w:p>
  </w:endnote>
  <w:endnote w:type="continuationSeparator" w:id="0">
    <w:p w14:paraId="2ED26DB3" w14:textId="77777777" w:rsidR="00C36B1C" w:rsidRDefault="0045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8D04" w14:textId="77777777" w:rsidR="00F23123" w:rsidRDefault="003015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6D1FF1" wp14:editId="146F2B2F">
          <wp:simplePos x="0" y="0"/>
          <wp:positionH relativeFrom="page">
            <wp:align>left</wp:align>
          </wp:positionH>
          <wp:positionV relativeFrom="paragraph">
            <wp:posOffset>-291829</wp:posOffset>
          </wp:positionV>
          <wp:extent cx="7624458" cy="1415408"/>
          <wp:effectExtent l="0" t="0" r="0" b="0"/>
          <wp:wrapNone/>
          <wp:docPr id="3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58" cy="141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0DE6" w14:textId="77777777" w:rsidR="00C36B1C" w:rsidRDefault="0045338F">
      <w:pPr>
        <w:spacing w:after="0" w:line="240" w:lineRule="auto"/>
      </w:pPr>
      <w:r>
        <w:separator/>
      </w:r>
    </w:p>
  </w:footnote>
  <w:footnote w:type="continuationSeparator" w:id="0">
    <w:p w14:paraId="33B0E207" w14:textId="77777777" w:rsidR="00C36B1C" w:rsidRDefault="0045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375F" w14:textId="77777777" w:rsidR="00F23123" w:rsidRPr="00F23123" w:rsidRDefault="0030156E" w:rsidP="00F23123">
    <w:pPr>
      <w:pStyle w:val="Cabealho"/>
      <w:jc w:val="center"/>
    </w:pPr>
    <w:r w:rsidRPr="003A7C85">
      <w:rPr>
        <w:noProof/>
        <w:lang w:eastAsia="pt-BR"/>
      </w:rPr>
      <w:drawing>
        <wp:inline distT="0" distB="0" distL="0" distR="0" wp14:anchorId="30C0A8DE" wp14:editId="6A1B1121">
          <wp:extent cx="2566035" cy="896416"/>
          <wp:effectExtent l="0" t="0" r="0" b="0"/>
          <wp:docPr id="2" name="Picture 2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FF"/>
    <w:rsid w:val="00050734"/>
    <w:rsid w:val="00081E17"/>
    <w:rsid w:val="001E4292"/>
    <w:rsid w:val="00231E78"/>
    <w:rsid w:val="002870D9"/>
    <w:rsid w:val="0030156E"/>
    <w:rsid w:val="0038475B"/>
    <w:rsid w:val="0045338F"/>
    <w:rsid w:val="004D5EC5"/>
    <w:rsid w:val="004F4352"/>
    <w:rsid w:val="00624D0B"/>
    <w:rsid w:val="00672122"/>
    <w:rsid w:val="007366C5"/>
    <w:rsid w:val="007B64DE"/>
    <w:rsid w:val="00870E2D"/>
    <w:rsid w:val="008E58B8"/>
    <w:rsid w:val="009304BB"/>
    <w:rsid w:val="00971E20"/>
    <w:rsid w:val="009A06AC"/>
    <w:rsid w:val="009C00F2"/>
    <w:rsid w:val="00A91B84"/>
    <w:rsid w:val="00AF160C"/>
    <w:rsid w:val="00AF19B8"/>
    <w:rsid w:val="00B42166"/>
    <w:rsid w:val="00C36B1C"/>
    <w:rsid w:val="00C643C0"/>
    <w:rsid w:val="00D10DC2"/>
    <w:rsid w:val="00D15382"/>
    <w:rsid w:val="00D83B5E"/>
    <w:rsid w:val="00DE0C2A"/>
    <w:rsid w:val="00E472D3"/>
    <w:rsid w:val="00E81DFF"/>
    <w:rsid w:val="00EC5065"/>
    <w:rsid w:val="00F00595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5D74"/>
  <w15:chartTrackingRefBased/>
  <w15:docId w15:val="{7ED6C3EA-F9D8-4607-83C5-CA56C41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D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D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Educação Xaxim</dc:creator>
  <cp:keywords/>
  <dc:description/>
  <cp:lastModifiedBy>Josiane de Oliveira Cichelero</cp:lastModifiedBy>
  <cp:revision>25</cp:revision>
  <dcterms:created xsi:type="dcterms:W3CDTF">2020-01-28T20:14:00Z</dcterms:created>
  <dcterms:modified xsi:type="dcterms:W3CDTF">2021-03-22T20:02:00Z</dcterms:modified>
</cp:coreProperties>
</file>